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911"/>
        <w:gridCol w:w="672"/>
        <w:gridCol w:w="4033"/>
      </w:tblGrid>
      <w:tr w:rsidR="0056210C" w:rsidRPr="00B63A38" w14:paraId="510867F0" w14:textId="77777777" w:rsidTr="00CE43EE">
        <w:trPr>
          <w:trHeight w:val="400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48FAB" w14:textId="77777777" w:rsidR="0056210C" w:rsidRPr="00B63A38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KRYCÍ LIST </w:t>
            </w:r>
            <w:r w:rsidRPr="00B63A38">
              <w:rPr>
                <w:rFonts w:ascii="Calibri" w:hAnsi="Calibri" w:cs="Arial"/>
                <w:caps/>
                <w:sz w:val="22"/>
                <w:szCs w:val="22"/>
              </w:rPr>
              <w:t>nabídky</w:t>
            </w:r>
          </w:p>
        </w:tc>
      </w:tr>
      <w:tr w:rsidR="0056210C" w:rsidRPr="00B63A38" w14:paraId="6B000158" w14:textId="77777777" w:rsidTr="00CE43EE">
        <w:trPr>
          <w:trHeight w:val="294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853B4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14:paraId="24A0D9F6" w14:textId="77777777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08ED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3DFE3" w14:textId="77777777" w:rsidR="0056210C" w:rsidRPr="0068763E" w:rsidRDefault="00F94C77" w:rsidP="00B84658">
            <w:pPr>
              <w:jc w:val="center"/>
              <w:rPr>
                <w:rFonts w:ascii="Calibri" w:hAnsi="Calibri" w:cs="Calibri"/>
                <w:b/>
                <w:sz w:val="32"/>
                <w:szCs w:val="35"/>
              </w:rPr>
            </w:pPr>
            <w:r w:rsidRPr="00F94C77">
              <w:rPr>
                <w:rFonts w:ascii="Calibri" w:hAnsi="Calibri" w:cs="Calibri"/>
                <w:b/>
                <w:sz w:val="32"/>
                <w:szCs w:val="35"/>
              </w:rPr>
              <w:t>AV technika do přístavby a rekonstruované budovy FLD</w:t>
            </w:r>
          </w:p>
        </w:tc>
      </w:tr>
      <w:tr w:rsidR="0056210C" w:rsidRPr="00B63A38" w14:paraId="46B97FD5" w14:textId="77777777" w:rsidTr="00CE43EE">
        <w:trPr>
          <w:trHeight w:val="29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8BAE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14:paraId="59802F37" w14:textId="77777777" w:rsidTr="00CE43EE">
        <w:trPr>
          <w:trHeight w:val="223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569DE40" w14:textId="77777777"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14:paraId="69A98857" w14:textId="77777777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03563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CD9B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1B3CF1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14:paraId="1F24AB3B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4E4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8612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14:paraId="781373FC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9AC88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CBCCA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14:paraId="6831634E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8C40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236E8" w14:textId="08C51645" w:rsidR="0056210C" w:rsidRPr="00B63A38" w:rsidRDefault="0056210C" w:rsidP="00A8354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1A183E">
              <w:rPr>
                <w:rFonts w:ascii="Calibri" w:hAnsi="Calibri" w:cs="Arial"/>
                <w:sz w:val="22"/>
                <w:szCs w:val="22"/>
              </w:rPr>
              <w:t>Jakub Kleindienst</w:t>
            </w:r>
            <w:r w:rsidR="00A8354A">
              <w:rPr>
                <w:rFonts w:ascii="Calibri" w:hAnsi="Calibri" w:cs="Arial"/>
                <w:sz w:val="22"/>
                <w:szCs w:val="22"/>
              </w:rPr>
              <w:t>, kvestor</w:t>
            </w:r>
          </w:p>
        </w:tc>
      </w:tr>
      <w:tr w:rsidR="0056210C" w:rsidRPr="00B63A38" w14:paraId="3DE0B8C6" w14:textId="77777777" w:rsidTr="00CE43EE">
        <w:trPr>
          <w:trHeight w:val="224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9BB9F7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14:paraId="2D55C083" w14:textId="77777777" w:rsidTr="00B84658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D4E08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C477B66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036B8E09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2DD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D37740A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50E973C6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4A00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DECCFB8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340B7B33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B5A08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989BC58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6D59C99A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2177D" w14:textId="77777777"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4CBE696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7970AC58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8133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D2682B1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6778334D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0A979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2C26A63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392F68AE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4FAED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C2B036F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14AC489B" w14:textId="77777777" w:rsidTr="00CE43EE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6ACFAD4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C3692D8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417F902D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A1782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114AEB7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705FBEEF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AE530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3C75048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7D5DB52E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CBC6E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3458720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2E0CAAFD" w14:textId="77777777" w:rsidTr="00B84658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AEC2" w14:textId="77777777" w:rsidR="00B65797" w:rsidRDefault="00B65797" w:rsidP="00B84658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</w:t>
            </w:r>
            <w:r w:rsidR="0069643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čl. </w:t>
            </w:r>
            <w:r w:rsidR="001B3CF1">
              <w:rPr>
                <w:rFonts w:ascii="Calibri" w:hAnsi="Calibri" w:cs="Arial"/>
                <w:sz w:val="22"/>
                <w:szCs w:val="22"/>
              </w:rPr>
              <w:t>5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>.</w:t>
            </w:r>
            <w:r w:rsidR="0068763E">
              <w:rPr>
                <w:rFonts w:ascii="Calibri" w:hAnsi="Calibri" w:cs="Arial"/>
                <w:sz w:val="22"/>
                <w:szCs w:val="22"/>
              </w:rPr>
              <w:t>8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 smlouvy)</w:t>
            </w:r>
            <w:r w:rsidRPr="00E4505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047F" w14:textId="77777777"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0BE4292" w14:textId="77777777"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0F2B74AF" w14:textId="77777777" w:rsidTr="00B84658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7E7B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14F7" w14:textId="77777777"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7D6313B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2DF8E09E" w14:textId="77777777" w:rsidTr="00B84658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825A9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6DD4" w14:textId="77777777"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2374903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55A2ACFD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DCFC9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5A9294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2F05001" w14:textId="77777777" w:rsidTr="00CE43EE">
        <w:trPr>
          <w:trHeight w:val="317"/>
        </w:trPr>
        <w:tc>
          <w:tcPr>
            <w:tcW w:w="941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5853" w14:textId="77777777" w:rsidR="0056210C" w:rsidRPr="007C64E6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56210C" w:rsidRPr="00B63A38" w14:paraId="75223CDB" w14:textId="77777777" w:rsidTr="00CE43EE">
        <w:trPr>
          <w:trHeight w:val="346"/>
        </w:trPr>
        <w:tc>
          <w:tcPr>
            <w:tcW w:w="941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3A06C3" w14:textId="77777777" w:rsidR="0056210C" w:rsidRPr="00F34602" w:rsidRDefault="00B84658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highlight w:val="yellow"/>
              </w:rPr>
            </w: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end"/>
            </w:r>
            <w:bookmarkEnd w:id="0"/>
            <w:r w:rsidR="0056210C" w:rsidRPr="00F34602">
              <w:rPr>
                <w:rFonts w:ascii="Calibri" w:hAnsi="Calibri" w:cs="Arial"/>
                <w:b w:val="0"/>
                <w:sz w:val="22"/>
                <w:szCs w:val="22"/>
              </w:rPr>
              <w:t>,- Kč bez DPH</w:t>
            </w:r>
          </w:p>
        </w:tc>
      </w:tr>
      <w:tr w:rsidR="00B84658" w:rsidRPr="00B63A38" w14:paraId="31995488" w14:textId="77777777" w:rsidTr="00B84658">
        <w:trPr>
          <w:trHeight w:val="346"/>
        </w:trPr>
        <w:tc>
          <w:tcPr>
            <w:tcW w:w="470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858B7B" w14:textId="77777777" w:rsidR="00B84658" w:rsidRPr="00B84658" w:rsidRDefault="00B84658" w:rsidP="00B84658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Nabídková cena za I. etapu</w:t>
            </w:r>
          </w:p>
        </w:tc>
        <w:tc>
          <w:tcPr>
            <w:tcW w:w="47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744B324" w14:textId="77777777" w:rsidR="00B84658" w:rsidRPr="00B84658" w:rsidRDefault="00B84658" w:rsidP="00B84658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4658" w:rsidRPr="00B63A38" w14:paraId="349D48BB" w14:textId="77777777" w:rsidTr="00B84658">
        <w:trPr>
          <w:trHeight w:val="346"/>
        </w:trPr>
        <w:tc>
          <w:tcPr>
            <w:tcW w:w="470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4CA0D3" w14:textId="77777777" w:rsidR="00B84658" w:rsidRPr="00B84658" w:rsidRDefault="00B84658" w:rsidP="00B84658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Nabídková cena za II. etapu</w:t>
            </w:r>
          </w:p>
        </w:tc>
        <w:tc>
          <w:tcPr>
            <w:tcW w:w="47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0C29A11" w14:textId="77777777" w:rsidR="00B84658" w:rsidRPr="00B84658" w:rsidRDefault="00B84658" w:rsidP="00B84658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4658" w:rsidRPr="00B63A38" w14:paraId="647F2A50" w14:textId="77777777" w:rsidTr="00B84658">
        <w:trPr>
          <w:trHeight w:val="346"/>
        </w:trPr>
        <w:tc>
          <w:tcPr>
            <w:tcW w:w="470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FBFD83" w14:textId="77777777" w:rsidR="00B84658" w:rsidRPr="00B84658" w:rsidRDefault="00B84658" w:rsidP="00B84658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Nabídková cena za III. etapu</w:t>
            </w:r>
          </w:p>
        </w:tc>
        <w:tc>
          <w:tcPr>
            <w:tcW w:w="47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E393A52" w14:textId="77777777" w:rsidR="00B84658" w:rsidRPr="00B84658" w:rsidRDefault="00B84658" w:rsidP="00B84658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44E40FCB" w14:textId="77777777" w:rsidTr="00CE43EE">
        <w:trPr>
          <w:trHeight w:val="353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726AF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14:paraId="0E89952A" w14:textId="77777777" w:rsidTr="00CE43EE">
        <w:trPr>
          <w:trHeight w:val="659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EC146" w14:textId="77777777"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6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14:paraId="16FBC5BF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C341D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DD81DCA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938E67F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DF180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4868F6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6B07C592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F5BD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7A25E48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1BCC97D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374F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51A019D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28A9801" w14:textId="77777777" w:rsidR="006E27D5" w:rsidRDefault="006E27D5" w:rsidP="00531276"/>
    <w:sectPr w:rsidR="006E27D5" w:rsidSect="00B84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EB11" w14:textId="77777777" w:rsidR="00AD2C55" w:rsidRDefault="00AD2C55" w:rsidP="00CC7DC4">
      <w:pPr>
        <w:spacing w:line="240" w:lineRule="auto"/>
      </w:pPr>
      <w:r>
        <w:separator/>
      </w:r>
    </w:p>
  </w:endnote>
  <w:endnote w:type="continuationSeparator" w:id="0">
    <w:p w14:paraId="591250F6" w14:textId="77777777" w:rsidR="00AD2C55" w:rsidRDefault="00AD2C55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FAFD" w14:textId="77777777"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499A" w14:textId="77777777"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9DC8" w14:textId="77777777"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1ECE" w14:textId="77777777" w:rsidR="00AD2C55" w:rsidRDefault="00AD2C55" w:rsidP="00CC7DC4">
      <w:pPr>
        <w:spacing w:line="240" w:lineRule="auto"/>
      </w:pPr>
      <w:r>
        <w:separator/>
      </w:r>
    </w:p>
  </w:footnote>
  <w:footnote w:type="continuationSeparator" w:id="0">
    <w:p w14:paraId="5B32D8C4" w14:textId="77777777" w:rsidR="00AD2C55" w:rsidRDefault="00AD2C55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F69" w14:textId="77777777"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777D" w14:textId="77777777"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91D5" w14:textId="77777777"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0C"/>
    <w:rsid w:val="000B55F9"/>
    <w:rsid w:val="001A183E"/>
    <w:rsid w:val="001B3CF1"/>
    <w:rsid w:val="00225148"/>
    <w:rsid w:val="00300592"/>
    <w:rsid w:val="00323AB2"/>
    <w:rsid w:val="00382263"/>
    <w:rsid w:val="00397466"/>
    <w:rsid w:val="004025D4"/>
    <w:rsid w:val="00531276"/>
    <w:rsid w:val="0056210C"/>
    <w:rsid w:val="0068763E"/>
    <w:rsid w:val="00696433"/>
    <w:rsid w:val="006E27D5"/>
    <w:rsid w:val="00A8354A"/>
    <w:rsid w:val="00AD2C55"/>
    <w:rsid w:val="00B239A5"/>
    <w:rsid w:val="00B65797"/>
    <w:rsid w:val="00B84658"/>
    <w:rsid w:val="00CC7BCD"/>
    <w:rsid w:val="00CC7DC4"/>
    <w:rsid w:val="00D957B0"/>
    <w:rsid w:val="00DA7FDE"/>
    <w:rsid w:val="00E25F30"/>
    <w:rsid w:val="00E45053"/>
    <w:rsid w:val="00E5492C"/>
    <w:rsid w:val="00F2563A"/>
    <w:rsid w:val="00F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CF378E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6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czu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4</cp:revision>
  <dcterms:created xsi:type="dcterms:W3CDTF">2020-07-07T21:59:00Z</dcterms:created>
  <dcterms:modified xsi:type="dcterms:W3CDTF">2021-08-12T14:42:00Z</dcterms:modified>
</cp:coreProperties>
</file>